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E9935" w14:textId="3B392F38" w:rsidR="009850DE" w:rsidRPr="00DE101C" w:rsidRDefault="009850DE" w:rsidP="009850DE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（様式</w:t>
      </w:r>
      <w:r w:rsidR="00BC5878">
        <w:rPr>
          <w:rFonts w:ascii="ＭＳ Ｐゴシック" w:eastAsia="ＭＳ Ｐゴシック" w:hAnsi="ＭＳ Ｐゴシック" w:hint="eastAsia"/>
          <w:sz w:val="24"/>
          <w:szCs w:val="24"/>
        </w:rPr>
        <w:t>―</w:t>
      </w:r>
      <w:r w:rsidR="00504E94">
        <w:rPr>
          <w:rFonts w:ascii="ＭＳ Ｐゴシック" w:eastAsia="ＭＳ Ｐゴシック" w:hAnsi="ＭＳ Ｐゴシック" w:hint="eastAsia"/>
          <w:sz w:val="24"/>
          <w:szCs w:val="24"/>
        </w:rPr>
        <w:t>５</w:t>
      </w:r>
      <w:r w:rsidRPr="00DE101C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7EF84125" w14:textId="77777777" w:rsidR="009850DE" w:rsidRPr="00DE101C" w:rsidRDefault="00E4279F" w:rsidP="009850DE">
      <w:pPr>
        <w:kinsoku w:val="0"/>
        <w:autoSpaceDE w:val="0"/>
        <w:autoSpaceDN w:val="0"/>
        <w:spacing w:line="10" w:lineRule="atLeast"/>
        <w:ind w:firstLineChars="300" w:firstLine="876"/>
        <w:jc w:val="righ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9850DE">
        <w:rPr>
          <w:rFonts w:ascii="ＭＳ Ｐゴシック" w:eastAsia="ＭＳ Ｐゴシック" w:hAnsi="ＭＳ Ｐゴシック" w:hint="eastAsia"/>
          <w:sz w:val="24"/>
          <w:szCs w:val="24"/>
        </w:rPr>
        <w:t xml:space="preserve">　　年　　月　　日</w:t>
      </w:r>
    </w:p>
    <w:p w14:paraId="14E81FCE" w14:textId="77777777" w:rsidR="001D4F58" w:rsidRPr="004669EE" w:rsidRDefault="001D4F58" w:rsidP="001D4F58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4669EE">
        <w:rPr>
          <w:rFonts w:ascii="ＭＳ Ｐゴシック" w:eastAsia="ＭＳ Ｐゴシック" w:hAnsi="ＭＳ Ｐゴシック" w:hint="eastAsia"/>
          <w:sz w:val="24"/>
          <w:szCs w:val="24"/>
        </w:rPr>
        <w:t>公益財団法人三重県市町村振興協会</w:t>
      </w:r>
    </w:p>
    <w:p w14:paraId="2818E2F3" w14:textId="77777777" w:rsidR="001D4F58" w:rsidRPr="00DE101C" w:rsidRDefault="001D4F58" w:rsidP="001D4F58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4669EE">
        <w:rPr>
          <w:rFonts w:ascii="ＭＳ Ｐゴシック" w:eastAsia="ＭＳ Ｐゴシック" w:hAnsi="ＭＳ Ｐゴシック" w:hint="eastAsia"/>
          <w:sz w:val="24"/>
          <w:szCs w:val="24"/>
        </w:rPr>
        <w:t>理事長　河　上　敢　二</w:t>
      </w:r>
      <w:r w:rsidRPr="00DE101C">
        <w:rPr>
          <w:rFonts w:ascii="ＭＳ Ｐゴシック" w:eastAsia="ＭＳ Ｐゴシック" w:hAnsi="ＭＳ Ｐゴシック" w:hint="eastAsia"/>
          <w:sz w:val="24"/>
          <w:szCs w:val="24"/>
        </w:rPr>
        <w:t>あて</w:t>
      </w:r>
    </w:p>
    <w:p w14:paraId="5DC75832" w14:textId="77777777" w:rsidR="009850DE" w:rsidRPr="001D4F58" w:rsidRDefault="009850DE" w:rsidP="009850DE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438F60CA" w14:textId="77777777" w:rsidR="009850DE" w:rsidRPr="00EA7333" w:rsidRDefault="009850DE" w:rsidP="009850DE">
      <w:pPr>
        <w:kinsoku w:val="0"/>
        <w:autoSpaceDE w:val="0"/>
        <w:autoSpaceDN w:val="0"/>
        <w:spacing w:line="10" w:lineRule="atLeast"/>
        <w:ind w:firstLineChars="1700" w:firstLine="496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所在又は住所</w:t>
      </w:r>
    </w:p>
    <w:p w14:paraId="6E80EB10" w14:textId="77777777" w:rsidR="009850DE" w:rsidRPr="00EA7333" w:rsidRDefault="009850DE" w:rsidP="009850DE">
      <w:pPr>
        <w:kinsoku w:val="0"/>
        <w:autoSpaceDE w:val="0"/>
        <w:autoSpaceDN w:val="0"/>
        <w:spacing w:line="10" w:lineRule="atLeast"/>
        <w:ind w:firstLineChars="1700" w:firstLine="496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商号又は名称</w:t>
      </w:r>
    </w:p>
    <w:p w14:paraId="62C6C22A" w14:textId="77777777" w:rsidR="009850DE" w:rsidRDefault="009850DE" w:rsidP="009850DE">
      <w:pPr>
        <w:kinsoku w:val="0"/>
        <w:autoSpaceDE w:val="0"/>
        <w:autoSpaceDN w:val="0"/>
        <w:spacing w:line="10" w:lineRule="atLeast"/>
        <w:ind w:firstLineChars="1700" w:firstLine="4963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代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 </w:t>
      </w: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表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  </w:t>
      </w: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者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</w:t>
      </w: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 xml:space="preserve">　　　　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 </w:t>
      </w:r>
      <w:r w:rsidRPr="00EA7333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7E13C11C" w14:textId="77777777" w:rsidR="009850DE" w:rsidRDefault="009850DE" w:rsidP="009850DE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6E4590A" w14:textId="77777777" w:rsidR="009850DE" w:rsidRPr="00DE101C" w:rsidRDefault="009850DE" w:rsidP="009850DE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138B6DE" w14:textId="77777777" w:rsidR="009850DE" w:rsidRPr="00DE101C" w:rsidRDefault="009850DE" w:rsidP="009850DE">
      <w:pPr>
        <w:kinsoku w:val="0"/>
        <w:autoSpaceDE w:val="0"/>
        <w:autoSpaceDN w:val="0"/>
        <w:spacing w:line="10" w:lineRule="atLeast"/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価格提案</w:t>
      </w:r>
      <w:r w:rsidRPr="00DE101C">
        <w:rPr>
          <w:rFonts w:ascii="ＭＳ Ｐゴシック" w:eastAsia="ＭＳ Ｐゴシック" w:hAnsi="ＭＳ Ｐゴシック" w:hint="eastAsia"/>
          <w:sz w:val="32"/>
          <w:szCs w:val="32"/>
        </w:rPr>
        <w:t>書</w:t>
      </w:r>
    </w:p>
    <w:p w14:paraId="47CC1B25" w14:textId="77777777" w:rsidR="009850DE" w:rsidRDefault="009850DE" w:rsidP="009850DE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7C3A32A1" w14:textId="77777777" w:rsidR="00116EBB" w:rsidRPr="009850DE" w:rsidRDefault="00116EBB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FB542AC" w14:textId="7EED7E51" w:rsidR="00EF65A2" w:rsidRDefault="003E6B18" w:rsidP="001D4F58">
      <w:pPr>
        <w:kinsoku w:val="0"/>
        <w:autoSpaceDE w:val="0"/>
        <w:autoSpaceDN w:val="0"/>
        <w:spacing w:line="10" w:lineRule="atLeast"/>
        <w:ind w:firstLineChars="100" w:firstLine="292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850DE">
        <w:rPr>
          <w:rFonts w:ascii="ＭＳ Ｐゴシック" w:eastAsia="ＭＳ Ｐゴシック" w:hAnsi="ＭＳ Ｐゴシック" w:hint="eastAsia"/>
          <w:sz w:val="24"/>
          <w:szCs w:val="24"/>
        </w:rPr>
        <w:t>下記のとおり、</w:t>
      </w:r>
      <w:r w:rsidR="00E4279F">
        <w:rPr>
          <w:rFonts w:ascii="ＭＳ Ｐゴシック" w:eastAsia="ＭＳ Ｐゴシック" w:hAnsi="ＭＳ Ｐゴシック" w:hint="eastAsia"/>
          <w:sz w:val="24"/>
          <w:szCs w:val="24"/>
        </w:rPr>
        <w:t>令和</w:t>
      </w:r>
      <w:r w:rsidR="00A24139">
        <w:rPr>
          <w:rFonts w:ascii="ＭＳ Ｐゴシック" w:eastAsia="ＭＳ Ｐゴシック" w:hAnsi="ＭＳ Ｐゴシック" w:hint="eastAsia"/>
          <w:sz w:val="24"/>
          <w:szCs w:val="24"/>
        </w:rPr>
        <w:t>７</w:t>
      </w:r>
      <w:r w:rsidR="001D4F58" w:rsidRPr="001D4F58">
        <w:rPr>
          <w:rFonts w:ascii="ＭＳ Ｐゴシック" w:eastAsia="ＭＳ Ｐゴシック" w:hAnsi="ＭＳ Ｐゴシック" w:hint="eastAsia"/>
          <w:sz w:val="24"/>
          <w:szCs w:val="24"/>
        </w:rPr>
        <w:t>年度外部専門家支援業務委託</w:t>
      </w:r>
      <w:r w:rsidR="00793F89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E05CB0">
        <w:rPr>
          <w:rFonts w:ascii="ＭＳ Ｐゴシック" w:eastAsia="ＭＳ Ｐゴシック" w:hAnsi="ＭＳ Ｐゴシック" w:hint="eastAsia"/>
          <w:sz w:val="24"/>
          <w:szCs w:val="24"/>
        </w:rPr>
        <w:t>関する</w:t>
      </w:r>
      <w:r w:rsidRPr="009850DE">
        <w:rPr>
          <w:rFonts w:ascii="ＭＳ Ｐゴシック" w:eastAsia="ＭＳ Ｐゴシック" w:hAnsi="ＭＳ Ｐゴシック" w:hint="eastAsia"/>
          <w:sz w:val="24"/>
          <w:szCs w:val="24"/>
        </w:rPr>
        <w:t>価格を提案</w:t>
      </w:r>
      <w:r w:rsidR="00B546CF" w:rsidRPr="009850DE">
        <w:rPr>
          <w:rFonts w:ascii="ＭＳ Ｐゴシック" w:eastAsia="ＭＳ Ｐゴシック" w:hAnsi="ＭＳ Ｐゴシック" w:hint="eastAsia"/>
          <w:sz w:val="24"/>
          <w:szCs w:val="24"/>
        </w:rPr>
        <w:t>します</w:t>
      </w:r>
      <w:r w:rsidR="00E066EE" w:rsidRPr="009850DE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7CBA7CF" w14:textId="77777777" w:rsidR="009850DE" w:rsidRDefault="009850DE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6AF19C8B" w14:textId="77777777" w:rsidR="0002179C" w:rsidRDefault="0002179C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20F735C" w14:textId="77777777" w:rsidR="009850DE" w:rsidRPr="009850DE" w:rsidRDefault="009850DE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5C97BCC" w14:textId="77777777" w:rsidR="00D6578A" w:rsidRDefault="00A53BEF" w:rsidP="0070234A">
      <w:pPr>
        <w:kinsoku w:val="0"/>
        <w:autoSpaceDE w:val="0"/>
        <w:autoSpaceDN w:val="0"/>
        <w:spacing w:line="10" w:lineRule="atLeast"/>
        <w:ind w:firstLineChars="600" w:firstLine="175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　　　　　　　　　　　　　</w:t>
      </w:r>
      <w:r w:rsidR="00793F89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</w:t>
      </w:r>
      <w:r w:rsidR="009850DE" w:rsidRPr="009850DE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>円</w:t>
      </w:r>
      <w:r w:rsidR="009850DE" w:rsidRPr="009850DE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9850DE">
        <w:rPr>
          <w:rFonts w:ascii="ＭＳ Ｐゴシック" w:eastAsia="ＭＳ Ｐゴシック" w:hAnsi="ＭＳ Ｐゴシック" w:hint="eastAsia"/>
          <w:sz w:val="24"/>
          <w:szCs w:val="24"/>
        </w:rPr>
        <w:t>（消費税抜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額</w:t>
      </w:r>
      <w:r w:rsidR="009850DE">
        <w:rPr>
          <w:rFonts w:ascii="ＭＳ Ｐゴシック" w:eastAsia="ＭＳ Ｐゴシック" w:hAnsi="ＭＳ Ｐゴシック" w:hint="eastAsia"/>
          <w:sz w:val="24"/>
          <w:szCs w:val="24"/>
        </w:rPr>
        <w:t>）</w:t>
      </w:r>
    </w:p>
    <w:p w14:paraId="0D9EFFC1" w14:textId="77777777" w:rsidR="009850DE" w:rsidRPr="0070234A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27C63CE5" w14:textId="77777777" w:rsidR="009850DE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7B1AF65A" w14:textId="77777777" w:rsidR="009850DE" w:rsidRDefault="00793F89" w:rsidP="0070234A">
      <w:pPr>
        <w:kinsoku w:val="0"/>
        <w:autoSpaceDE w:val="0"/>
        <w:autoSpaceDN w:val="0"/>
        <w:spacing w:line="10" w:lineRule="atLeast"/>
        <w:ind w:firstLineChars="600" w:firstLine="175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　　　　　　</w:t>
      </w:r>
      <w:r w:rsidR="009850DE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</w:t>
      </w:r>
      <w:r w:rsidR="009850DE" w:rsidRPr="009850DE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</w:t>
      </w:r>
      <w:r w:rsidR="00A53BEF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　　</w:t>
      </w:r>
      <w:r w:rsidR="009850DE" w:rsidRPr="009850DE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円</w:t>
      </w:r>
      <w:r w:rsidR="009850DE" w:rsidRPr="009850DE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 w:rsidR="009850DE">
        <w:rPr>
          <w:rFonts w:ascii="ＭＳ Ｐゴシック" w:eastAsia="ＭＳ Ｐゴシック" w:hAnsi="ＭＳ Ｐゴシック" w:hint="eastAsia"/>
          <w:sz w:val="24"/>
          <w:szCs w:val="24"/>
        </w:rPr>
        <w:t>（消費税相当額）</w:t>
      </w:r>
    </w:p>
    <w:p w14:paraId="5469E0BE" w14:textId="77777777" w:rsidR="009850DE" w:rsidRPr="0070234A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7CDFB136" w14:textId="77777777" w:rsidR="009850DE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2C9E5CCE" w14:textId="77777777" w:rsidR="009850DE" w:rsidRDefault="009850DE" w:rsidP="0070234A">
      <w:pPr>
        <w:kinsoku w:val="0"/>
        <w:autoSpaceDE w:val="0"/>
        <w:autoSpaceDN w:val="0"/>
        <w:spacing w:line="10" w:lineRule="atLeast"/>
        <w:ind w:firstLineChars="600" w:firstLine="175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　　　　　　　　　　　　</w:t>
      </w:r>
      <w:r w:rsidRPr="009850DE">
        <w:rPr>
          <w:rFonts w:ascii="ＭＳ Ｐゴシック" w:eastAsia="ＭＳ Ｐゴシック" w:hAnsi="ＭＳ Ｐゴシック" w:hint="eastAsia"/>
          <w:sz w:val="24"/>
          <w:szCs w:val="24"/>
          <w:u w:val="double"/>
        </w:rPr>
        <w:t xml:space="preserve">　　円</w:t>
      </w:r>
      <w:r w:rsidRPr="009850DE">
        <w:rPr>
          <w:rFonts w:ascii="ＭＳ Ｐゴシック" w:eastAsia="ＭＳ Ｐゴシック" w:hAnsi="ＭＳ Ｐゴシック" w:hint="eastAsia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（消費税込額）</w:t>
      </w:r>
    </w:p>
    <w:p w14:paraId="525B0BCC" w14:textId="77777777" w:rsidR="009850DE" w:rsidRPr="009850DE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09E07D76" w14:textId="77777777" w:rsidR="009850DE" w:rsidRPr="009850DE" w:rsidRDefault="009850DE" w:rsidP="009850DE">
      <w:pPr>
        <w:kinsoku w:val="0"/>
        <w:autoSpaceDE w:val="0"/>
        <w:autoSpaceDN w:val="0"/>
        <w:spacing w:line="10" w:lineRule="atLeast"/>
        <w:ind w:firstLineChars="500" w:firstLine="1460"/>
        <w:rPr>
          <w:rFonts w:ascii="ＭＳ Ｐゴシック" w:eastAsia="ＭＳ Ｐゴシック" w:hAnsi="ＭＳ Ｐゴシック"/>
          <w:sz w:val="24"/>
          <w:szCs w:val="24"/>
        </w:rPr>
      </w:pPr>
    </w:p>
    <w:p w14:paraId="0439BE02" w14:textId="77777777" w:rsidR="00530796" w:rsidRPr="009850DE" w:rsidRDefault="00530796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363B17A9" w14:textId="77777777" w:rsidR="00F66F48" w:rsidRPr="009850DE" w:rsidRDefault="00F66F48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14078C6F" w14:textId="77777777" w:rsidR="006D1A01" w:rsidRPr="009850DE" w:rsidRDefault="00F66F48" w:rsidP="00380D37">
      <w:pPr>
        <w:kinsoku w:val="0"/>
        <w:autoSpaceDE w:val="0"/>
        <w:autoSpaceDN w:val="0"/>
        <w:spacing w:line="10" w:lineRule="atLeast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9850DE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B546CF" w:rsidRPr="009850DE">
        <w:rPr>
          <w:rFonts w:ascii="ＭＳ Ｐゴシック" w:eastAsia="ＭＳ Ｐゴシック" w:hAnsi="ＭＳ Ｐゴシック" w:hint="eastAsia"/>
          <w:sz w:val="24"/>
          <w:szCs w:val="24"/>
        </w:rPr>
        <w:t>別途、見積内訳書</w:t>
      </w:r>
      <w:r w:rsidR="0002179C">
        <w:rPr>
          <w:rFonts w:ascii="ＭＳ Ｐゴシック" w:eastAsia="ＭＳ Ｐゴシック" w:hAnsi="ＭＳ Ｐゴシック" w:hint="eastAsia"/>
          <w:sz w:val="24"/>
          <w:szCs w:val="24"/>
        </w:rPr>
        <w:t>（自由様式）</w:t>
      </w:r>
      <w:r w:rsidR="008D44D8" w:rsidRPr="009850DE">
        <w:rPr>
          <w:rFonts w:ascii="ＭＳ Ｐゴシック" w:eastAsia="ＭＳ Ｐゴシック" w:hAnsi="ＭＳ Ｐゴシック" w:hint="eastAsia"/>
          <w:sz w:val="24"/>
          <w:szCs w:val="24"/>
        </w:rPr>
        <w:t>を添付すること</w:t>
      </w:r>
    </w:p>
    <w:sectPr w:rsidR="006D1A01" w:rsidRPr="009850DE" w:rsidSect="00CA737F">
      <w:pgSz w:w="11906" w:h="16838" w:code="9"/>
      <w:pgMar w:top="1418" w:right="991" w:bottom="851" w:left="1531" w:header="851" w:footer="992" w:gutter="0"/>
      <w:cols w:space="425"/>
      <w:docGrid w:type="linesAndChars" w:linePitch="373" w:charSpace="10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10393" w14:textId="77777777" w:rsidR="002647F0" w:rsidRDefault="0026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56B267FB" w14:textId="77777777" w:rsidR="002647F0" w:rsidRDefault="0026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3303B" w14:textId="77777777" w:rsidR="002647F0" w:rsidRDefault="0026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EE75020" w14:textId="77777777" w:rsidR="002647F0" w:rsidRDefault="0026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A469D"/>
    <w:multiLevelType w:val="multilevel"/>
    <w:tmpl w:val="E802458A"/>
    <w:lvl w:ilvl="0">
      <w:start w:val="1"/>
      <w:numFmt w:val="decimal"/>
      <w:lvlText w:val="(%1)"/>
      <w:lvlJc w:val="left"/>
      <w:pPr>
        <w:ind w:left="975" w:hanging="360"/>
      </w:pPr>
      <w:rPr>
        <w:rFonts w:ascii="Times New Roman" w:hAnsi="Times New Roman" w:cs="Times New Roman" w:hint="default"/>
      </w:rPr>
    </w:lvl>
    <w:lvl w:ilvl="1">
      <w:start w:val="1"/>
      <w:numFmt w:val="decimalEnclosedCircle"/>
      <w:lvlText w:val="%2"/>
      <w:lvlJc w:val="left"/>
      <w:pPr>
        <w:ind w:left="1395" w:hanging="360"/>
      </w:pPr>
      <w:rPr>
        <w:rFonts w:ascii="Times New Roman" w:hAnsi="Times New Roman" w:cs="Times New Roman" w:hint="default"/>
      </w:rPr>
    </w:lvl>
    <w:lvl w:ilvl="2">
      <w:start w:val="1"/>
      <w:numFmt w:val="decimalEnclosedCircle"/>
      <w:lvlText w:val="%3"/>
      <w:lvlJc w:val="left"/>
      <w:pPr>
        <w:ind w:left="1815" w:hanging="360"/>
      </w:pPr>
      <w:rPr>
        <w:rFonts w:ascii="Century" w:eastAsia="ＭＳ 明朝" w:hAnsi="Century"/>
      </w:rPr>
    </w:lvl>
    <w:lvl w:ilvl="3">
      <w:start w:val="1"/>
      <w:numFmt w:val="decimal"/>
      <w:lvlText w:val="%4."/>
      <w:lvlJc w:val="left"/>
      <w:pPr>
        <w:ind w:left="2295" w:hanging="420"/>
      </w:pPr>
      <w:rPr>
        <w:rFonts w:ascii="Times New Roman" w:hAnsi="Times New Roman" w:cs="Times New Roman"/>
      </w:rPr>
    </w:lvl>
    <w:lvl w:ilvl="4">
      <w:start w:val="1"/>
      <w:numFmt w:val="aiueoFullWidth"/>
      <w:lvlText w:val="(%5)"/>
      <w:lvlJc w:val="left"/>
      <w:pPr>
        <w:ind w:left="2715" w:hanging="420"/>
      </w:pPr>
      <w:rPr>
        <w:rFonts w:ascii="Times New Roman" w:hAnsi="Times New Roman" w:cs="Times New Roman"/>
      </w:rPr>
    </w:lvl>
    <w:lvl w:ilvl="5">
      <w:start w:val="1"/>
      <w:numFmt w:val="decimalEnclosedCircle"/>
      <w:lvlText w:val="%6"/>
      <w:lvlJc w:val="left"/>
      <w:pPr>
        <w:ind w:left="3135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555" w:hanging="420"/>
      </w:pPr>
      <w:rPr>
        <w:rFonts w:ascii="Times New Roman" w:hAnsi="Times New Roman" w:cs="Times New Roman"/>
      </w:rPr>
    </w:lvl>
    <w:lvl w:ilvl="7">
      <w:start w:val="1"/>
      <w:numFmt w:val="aiueoFullWidth"/>
      <w:lvlText w:val="(%8)"/>
      <w:lvlJc w:val="left"/>
      <w:pPr>
        <w:ind w:left="3975" w:hanging="420"/>
      </w:pPr>
      <w:rPr>
        <w:rFonts w:ascii="Times New Roman" w:hAnsi="Times New Roman" w:cs="Times New Roman"/>
      </w:rPr>
    </w:lvl>
    <w:lvl w:ilvl="8">
      <w:start w:val="1"/>
      <w:numFmt w:val="decimalEnclosedCircle"/>
      <w:lvlText w:val="%9"/>
      <w:lvlJc w:val="left"/>
      <w:pPr>
        <w:ind w:left="4395" w:hanging="420"/>
      </w:pPr>
      <w:rPr>
        <w:rFonts w:ascii="Times New Roman" w:hAnsi="Times New Roman" w:cs="Times New Roman"/>
      </w:rPr>
    </w:lvl>
  </w:abstractNum>
  <w:abstractNum w:abstractNumId="1" w15:restartNumberingAfterBreak="0">
    <w:nsid w:val="0E870EDD"/>
    <w:multiLevelType w:val="hybridMultilevel"/>
    <w:tmpl w:val="09BCC196"/>
    <w:lvl w:ilvl="0" w:tplc="AD46EF6E">
      <w:start w:val="1"/>
      <w:numFmt w:val="decimal"/>
      <w:lvlText w:val="第%1条"/>
      <w:lvlJc w:val="left"/>
      <w:pPr>
        <w:ind w:left="930" w:hanging="720"/>
      </w:pPr>
      <w:rPr>
        <w:rFonts w:ascii="Times New Roman" w:hAnsi="Times New Roman" w:cs="Times New Roman" w:hint="default"/>
      </w:rPr>
    </w:lvl>
    <w:lvl w:ilvl="1" w:tplc="411C6378">
      <w:start w:val="1"/>
      <w:numFmt w:val="decimal"/>
      <w:lvlText w:val="(%2)"/>
      <w:lvlJc w:val="left"/>
      <w:pPr>
        <w:ind w:left="990" w:hanging="360"/>
      </w:pPr>
      <w:rPr>
        <w:rFonts w:ascii="Times New Roman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ascii="Times New Roman" w:hAnsi="Times New Roman" w:cs="Times New Roman"/>
      </w:rPr>
    </w:lvl>
  </w:abstractNum>
  <w:abstractNum w:abstractNumId="2" w15:restartNumberingAfterBreak="0">
    <w:nsid w:val="40F23534"/>
    <w:multiLevelType w:val="hybridMultilevel"/>
    <w:tmpl w:val="2E98CB12"/>
    <w:lvl w:ilvl="0" w:tplc="F8882D80">
      <w:start w:val="1"/>
      <w:numFmt w:val="decimal"/>
      <w:lvlText w:val="%1．"/>
      <w:lvlJc w:val="left"/>
      <w:pPr>
        <w:ind w:left="1070" w:hanging="360"/>
      </w:pPr>
      <w:rPr>
        <w:rFonts w:ascii="Century" w:eastAsia="ＭＳ 明朝" w:hAnsi="Century"/>
      </w:rPr>
    </w:lvl>
    <w:lvl w:ilvl="1" w:tplc="52AE499E">
      <w:start w:val="1"/>
      <w:numFmt w:val="decimalEnclosedCircle"/>
      <w:lvlText w:val="%2"/>
      <w:lvlJc w:val="left"/>
      <w:pPr>
        <w:ind w:left="1490" w:hanging="360"/>
      </w:pPr>
      <w:rPr>
        <w:rFonts w:ascii="Times New Roman" w:hAnsi="Times New Roman" w:cs="Times New Roman" w:hint="default"/>
      </w:rPr>
    </w:lvl>
    <w:lvl w:ilvl="2" w:tplc="288AC3F0">
      <w:start w:val="1"/>
      <w:numFmt w:val="decimalEnclosedCircle"/>
      <w:lvlText w:val="%3"/>
      <w:lvlJc w:val="left"/>
      <w:pPr>
        <w:ind w:left="1910" w:hanging="360"/>
      </w:pPr>
      <w:rPr>
        <w:rFonts w:ascii="Century" w:eastAsia="ＭＳ 明朝" w:hAnsi="Century"/>
      </w:rPr>
    </w:lvl>
    <w:lvl w:ilvl="3" w:tplc="0409000F">
      <w:start w:val="1"/>
      <w:numFmt w:val="decimal"/>
      <w:lvlText w:val="%4."/>
      <w:lvlJc w:val="left"/>
      <w:pPr>
        <w:ind w:left="239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81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323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65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407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4490" w:hanging="420"/>
      </w:pPr>
      <w:rPr>
        <w:rFonts w:ascii="Times New Roman" w:hAnsi="Times New Roman" w:cs="Times New Roman"/>
      </w:rPr>
    </w:lvl>
  </w:abstractNum>
  <w:abstractNum w:abstractNumId="3" w15:restartNumberingAfterBreak="0">
    <w:nsid w:val="42644A83"/>
    <w:multiLevelType w:val="hybridMultilevel"/>
    <w:tmpl w:val="09BCC196"/>
    <w:lvl w:ilvl="0" w:tplc="AD46EF6E">
      <w:start w:val="1"/>
      <w:numFmt w:val="decimal"/>
      <w:lvlText w:val="第%1条"/>
      <w:lvlJc w:val="left"/>
      <w:pPr>
        <w:ind w:left="930" w:hanging="720"/>
      </w:pPr>
      <w:rPr>
        <w:rFonts w:ascii="Times New Roman" w:hAnsi="Times New Roman" w:cs="Times New Roman" w:hint="default"/>
      </w:rPr>
    </w:lvl>
    <w:lvl w:ilvl="1" w:tplc="411C6378">
      <w:start w:val="1"/>
      <w:numFmt w:val="decimal"/>
      <w:lvlText w:val="(%2)"/>
      <w:lvlJc w:val="left"/>
      <w:pPr>
        <w:ind w:left="990" w:hanging="360"/>
      </w:pPr>
      <w:rPr>
        <w:rFonts w:ascii="Times New Roman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ascii="Times New Roman" w:hAnsi="Times New Roman" w:cs="Times New Roman"/>
      </w:rPr>
    </w:lvl>
  </w:abstractNum>
  <w:abstractNum w:abstractNumId="4" w15:restartNumberingAfterBreak="0">
    <w:nsid w:val="6DE372BC"/>
    <w:multiLevelType w:val="hybridMultilevel"/>
    <w:tmpl w:val="C6CE884E"/>
    <w:lvl w:ilvl="0" w:tplc="89AE52C6">
      <w:start w:val="1"/>
      <w:numFmt w:val="decimal"/>
      <w:lvlText w:val="(%1)"/>
      <w:lvlJc w:val="left"/>
      <w:pPr>
        <w:ind w:left="570" w:hanging="360"/>
      </w:pPr>
      <w:rPr>
        <w:rFonts w:ascii="Times New Roman" w:hAnsi="Times New Roman" w:cs="Times New Roman"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  <w:rPr>
        <w:rFonts w:ascii="Times New Roman" w:hAnsi="Times New Roman" w:cs="Times New Roman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89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31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73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315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57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990" w:hanging="420"/>
      </w:pPr>
      <w:rPr>
        <w:rFonts w:ascii="Times New Roman" w:hAnsi="Times New Roman" w:cs="Times New Roman"/>
      </w:rPr>
    </w:lvl>
  </w:abstractNum>
  <w:abstractNum w:abstractNumId="5" w15:restartNumberingAfterBreak="0">
    <w:nsid w:val="6F420DF1"/>
    <w:multiLevelType w:val="hybridMultilevel"/>
    <w:tmpl w:val="0D329ACA"/>
    <w:lvl w:ilvl="0" w:tplc="726653F6">
      <w:start w:val="1"/>
      <w:numFmt w:val="decimal"/>
      <w:lvlText w:val="第%1条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1" w:tplc="D9A4E354">
      <w:start w:val="1"/>
      <w:numFmt w:val="decimal"/>
      <w:lvlText w:val="%2．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ascii="Times New Roman" w:hAnsi="Times New Roman" w:cs="Times New Roman"/>
      </w:rPr>
    </w:lvl>
    <w:lvl w:ilvl="4" w:tplc="04090017">
      <w:start w:val="1"/>
      <w:numFmt w:val="aiueoFullWidth"/>
      <w:lvlText w:val="(%5)"/>
      <w:lvlJc w:val="left"/>
      <w:pPr>
        <w:ind w:left="2100" w:hanging="420"/>
      </w:pPr>
      <w:rPr>
        <w:rFonts w:ascii="Times New Roman" w:hAnsi="Times New Roman" w:cs="Times New Roman"/>
      </w:rPr>
    </w:lvl>
    <w:lvl w:ilvl="5" w:tplc="04090011">
      <w:start w:val="1"/>
      <w:numFmt w:val="decimalEnclosedCircle"/>
      <w:lvlText w:val="%6"/>
      <w:lvlJc w:val="left"/>
      <w:pPr>
        <w:ind w:left="2520" w:hanging="42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ascii="Times New Roman" w:hAnsi="Times New Roman" w:cs="Times New Roman"/>
      </w:rPr>
    </w:lvl>
    <w:lvl w:ilvl="7" w:tplc="04090017">
      <w:start w:val="1"/>
      <w:numFmt w:val="aiueoFullWidth"/>
      <w:lvlText w:val="(%8)"/>
      <w:lvlJc w:val="left"/>
      <w:pPr>
        <w:ind w:left="3360" w:hanging="420"/>
      </w:pPr>
      <w:rPr>
        <w:rFonts w:ascii="Times New Roman" w:hAnsi="Times New Roman" w:cs="Times New Roman"/>
      </w:rPr>
    </w:lvl>
    <w:lvl w:ilvl="8" w:tplc="04090011">
      <w:start w:val="1"/>
      <w:numFmt w:val="decimalEnclosedCircle"/>
      <w:lvlText w:val="%9"/>
      <w:lvlJc w:val="left"/>
      <w:pPr>
        <w:ind w:left="3780" w:hanging="420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840"/>
  <w:doNotHyphenateCaps/>
  <w:drawingGridHorizontalSpacing w:val="126"/>
  <w:drawingGridVerticalSpacing w:val="373"/>
  <w:displayHorizontalDrawingGridEvery w:val="0"/>
  <w:characterSpacingControl w:val="doNotCompress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DC"/>
    <w:rsid w:val="000045EF"/>
    <w:rsid w:val="00004FCA"/>
    <w:rsid w:val="00006B7F"/>
    <w:rsid w:val="00007DDD"/>
    <w:rsid w:val="00020A3C"/>
    <w:rsid w:val="0002179C"/>
    <w:rsid w:val="000250B7"/>
    <w:rsid w:val="00031B10"/>
    <w:rsid w:val="00034CC7"/>
    <w:rsid w:val="000418A1"/>
    <w:rsid w:val="00043C52"/>
    <w:rsid w:val="00044769"/>
    <w:rsid w:val="000448B8"/>
    <w:rsid w:val="00050D02"/>
    <w:rsid w:val="00055DA8"/>
    <w:rsid w:val="00065436"/>
    <w:rsid w:val="00085122"/>
    <w:rsid w:val="00091DF8"/>
    <w:rsid w:val="000930E8"/>
    <w:rsid w:val="00097AA2"/>
    <w:rsid w:val="000A27C3"/>
    <w:rsid w:val="000A27DF"/>
    <w:rsid w:val="000B061A"/>
    <w:rsid w:val="000B2FE1"/>
    <w:rsid w:val="000B34D3"/>
    <w:rsid w:val="000B6D67"/>
    <w:rsid w:val="000C0710"/>
    <w:rsid w:val="000C7FC6"/>
    <w:rsid w:val="000E29C5"/>
    <w:rsid w:val="000E387B"/>
    <w:rsid w:val="000E39C3"/>
    <w:rsid w:val="000E532C"/>
    <w:rsid w:val="000F2500"/>
    <w:rsid w:val="000F2715"/>
    <w:rsid w:val="00112BC2"/>
    <w:rsid w:val="00116EBB"/>
    <w:rsid w:val="00120745"/>
    <w:rsid w:val="00141A9B"/>
    <w:rsid w:val="00142755"/>
    <w:rsid w:val="00144D09"/>
    <w:rsid w:val="00150A95"/>
    <w:rsid w:val="00154475"/>
    <w:rsid w:val="001554B0"/>
    <w:rsid w:val="00155A2E"/>
    <w:rsid w:val="0015669E"/>
    <w:rsid w:val="00156B9A"/>
    <w:rsid w:val="0016607E"/>
    <w:rsid w:val="00170C5A"/>
    <w:rsid w:val="00172881"/>
    <w:rsid w:val="00172D8D"/>
    <w:rsid w:val="00175E77"/>
    <w:rsid w:val="00177E96"/>
    <w:rsid w:val="00184B50"/>
    <w:rsid w:val="001876FD"/>
    <w:rsid w:val="00191895"/>
    <w:rsid w:val="00197FB3"/>
    <w:rsid w:val="001A16B3"/>
    <w:rsid w:val="001B108A"/>
    <w:rsid w:val="001B4265"/>
    <w:rsid w:val="001C1BB8"/>
    <w:rsid w:val="001D4F58"/>
    <w:rsid w:val="001E06EC"/>
    <w:rsid w:val="001E2775"/>
    <w:rsid w:val="001E79AD"/>
    <w:rsid w:val="001F377C"/>
    <w:rsid w:val="001F418A"/>
    <w:rsid w:val="001F6B37"/>
    <w:rsid w:val="002212B4"/>
    <w:rsid w:val="00221F29"/>
    <w:rsid w:val="00234979"/>
    <w:rsid w:val="002414DD"/>
    <w:rsid w:val="00250082"/>
    <w:rsid w:val="002567F1"/>
    <w:rsid w:val="002647F0"/>
    <w:rsid w:val="002723B1"/>
    <w:rsid w:val="002758A0"/>
    <w:rsid w:val="00287E7B"/>
    <w:rsid w:val="002928AB"/>
    <w:rsid w:val="002A31AA"/>
    <w:rsid w:val="002A455B"/>
    <w:rsid w:val="002B2212"/>
    <w:rsid w:val="002B75D6"/>
    <w:rsid w:val="002B7B42"/>
    <w:rsid w:val="002C1AF4"/>
    <w:rsid w:val="002C4384"/>
    <w:rsid w:val="002C4A02"/>
    <w:rsid w:val="002D637F"/>
    <w:rsid w:val="002D685A"/>
    <w:rsid w:val="002E3B6C"/>
    <w:rsid w:val="002E4683"/>
    <w:rsid w:val="002F7A96"/>
    <w:rsid w:val="0030145D"/>
    <w:rsid w:val="0030246C"/>
    <w:rsid w:val="003213C4"/>
    <w:rsid w:val="00326304"/>
    <w:rsid w:val="00326AA6"/>
    <w:rsid w:val="00327066"/>
    <w:rsid w:val="00334F98"/>
    <w:rsid w:val="003450EF"/>
    <w:rsid w:val="00346282"/>
    <w:rsid w:val="00350177"/>
    <w:rsid w:val="00350D1F"/>
    <w:rsid w:val="0035238C"/>
    <w:rsid w:val="0036173F"/>
    <w:rsid w:val="003626D9"/>
    <w:rsid w:val="00365304"/>
    <w:rsid w:val="00370557"/>
    <w:rsid w:val="00377BFC"/>
    <w:rsid w:val="00380D37"/>
    <w:rsid w:val="0038495F"/>
    <w:rsid w:val="00384D34"/>
    <w:rsid w:val="0038681A"/>
    <w:rsid w:val="0039330C"/>
    <w:rsid w:val="00396DFA"/>
    <w:rsid w:val="00397F94"/>
    <w:rsid w:val="003A494B"/>
    <w:rsid w:val="003B0AD5"/>
    <w:rsid w:val="003B37E9"/>
    <w:rsid w:val="003B7AFC"/>
    <w:rsid w:val="003C07EC"/>
    <w:rsid w:val="003C67EB"/>
    <w:rsid w:val="003D069A"/>
    <w:rsid w:val="003D3A3F"/>
    <w:rsid w:val="003D4556"/>
    <w:rsid w:val="003D62E8"/>
    <w:rsid w:val="003E216C"/>
    <w:rsid w:val="003E6B18"/>
    <w:rsid w:val="003E791D"/>
    <w:rsid w:val="00401672"/>
    <w:rsid w:val="004059FF"/>
    <w:rsid w:val="00410591"/>
    <w:rsid w:val="00425917"/>
    <w:rsid w:val="00433748"/>
    <w:rsid w:val="00445500"/>
    <w:rsid w:val="00445C6C"/>
    <w:rsid w:val="00453740"/>
    <w:rsid w:val="00481CEB"/>
    <w:rsid w:val="004839E6"/>
    <w:rsid w:val="004844E8"/>
    <w:rsid w:val="00485D7C"/>
    <w:rsid w:val="00487F02"/>
    <w:rsid w:val="00493714"/>
    <w:rsid w:val="004949EE"/>
    <w:rsid w:val="0049658F"/>
    <w:rsid w:val="00496ABA"/>
    <w:rsid w:val="004A7168"/>
    <w:rsid w:val="004B707D"/>
    <w:rsid w:val="004C119A"/>
    <w:rsid w:val="00500F45"/>
    <w:rsid w:val="00502075"/>
    <w:rsid w:val="00502BC4"/>
    <w:rsid w:val="00504E94"/>
    <w:rsid w:val="0050582C"/>
    <w:rsid w:val="00510466"/>
    <w:rsid w:val="00515864"/>
    <w:rsid w:val="005178C1"/>
    <w:rsid w:val="00530796"/>
    <w:rsid w:val="00532D94"/>
    <w:rsid w:val="00533272"/>
    <w:rsid w:val="00543781"/>
    <w:rsid w:val="00545DAD"/>
    <w:rsid w:val="00556D09"/>
    <w:rsid w:val="00557171"/>
    <w:rsid w:val="00557588"/>
    <w:rsid w:val="00557CD1"/>
    <w:rsid w:val="0058104D"/>
    <w:rsid w:val="00590072"/>
    <w:rsid w:val="00596836"/>
    <w:rsid w:val="005A03C4"/>
    <w:rsid w:val="005A08CD"/>
    <w:rsid w:val="005B3908"/>
    <w:rsid w:val="005C51B2"/>
    <w:rsid w:val="005E6B83"/>
    <w:rsid w:val="005F083F"/>
    <w:rsid w:val="00603FF7"/>
    <w:rsid w:val="0060595D"/>
    <w:rsid w:val="006212EE"/>
    <w:rsid w:val="006216D8"/>
    <w:rsid w:val="006351A9"/>
    <w:rsid w:val="00642FD8"/>
    <w:rsid w:val="0064356B"/>
    <w:rsid w:val="00653CFB"/>
    <w:rsid w:val="00654C46"/>
    <w:rsid w:val="0066692C"/>
    <w:rsid w:val="00676AF6"/>
    <w:rsid w:val="00686935"/>
    <w:rsid w:val="00695A77"/>
    <w:rsid w:val="00696F2F"/>
    <w:rsid w:val="006A474A"/>
    <w:rsid w:val="006B013E"/>
    <w:rsid w:val="006D184D"/>
    <w:rsid w:val="006D1A01"/>
    <w:rsid w:val="006D60A4"/>
    <w:rsid w:val="006E2A31"/>
    <w:rsid w:val="006E3656"/>
    <w:rsid w:val="006E478F"/>
    <w:rsid w:val="006F7906"/>
    <w:rsid w:val="00700F7C"/>
    <w:rsid w:val="0070234A"/>
    <w:rsid w:val="00703A72"/>
    <w:rsid w:val="00707CF3"/>
    <w:rsid w:val="007209B1"/>
    <w:rsid w:val="00720C6F"/>
    <w:rsid w:val="0073295D"/>
    <w:rsid w:val="00736CB8"/>
    <w:rsid w:val="007378FB"/>
    <w:rsid w:val="00742A1E"/>
    <w:rsid w:val="007456AF"/>
    <w:rsid w:val="0075109C"/>
    <w:rsid w:val="00761E09"/>
    <w:rsid w:val="00763E0F"/>
    <w:rsid w:val="007730CF"/>
    <w:rsid w:val="00781874"/>
    <w:rsid w:val="00793EF4"/>
    <w:rsid w:val="00793F89"/>
    <w:rsid w:val="007A35C0"/>
    <w:rsid w:val="007A3E04"/>
    <w:rsid w:val="007B1B8F"/>
    <w:rsid w:val="007B3358"/>
    <w:rsid w:val="007B7F12"/>
    <w:rsid w:val="007C0ACF"/>
    <w:rsid w:val="007D06F3"/>
    <w:rsid w:val="007D2021"/>
    <w:rsid w:val="007E0DCF"/>
    <w:rsid w:val="007E3006"/>
    <w:rsid w:val="007F268D"/>
    <w:rsid w:val="007F5680"/>
    <w:rsid w:val="007F60C3"/>
    <w:rsid w:val="007F7C54"/>
    <w:rsid w:val="00804CFE"/>
    <w:rsid w:val="00815DC4"/>
    <w:rsid w:val="00817474"/>
    <w:rsid w:val="008256FC"/>
    <w:rsid w:val="008264E6"/>
    <w:rsid w:val="00827219"/>
    <w:rsid w:val="008316F5"/>
    <w:rsid w:val="0083194B"/>
    <w:rsid w:val="00846DDC"/>
    <w:rsid w:val="0084744E"/>
    <w:rsid w:val="00851C58"/>
    <w:rsid w:val="0085556B"/>
    <w:rsid w:val="008560B3"/>
    <w:rsid w:val="00856907"/>
    <w:rsid w:val="00857738"/>
    <w:rsid w:val="00860827"/>
    <w:rsid w:val="0086654D"/>
    <w:rsid w:val="008720BF"/>
    <w:rsid w:val="00883D20"/>
    <w:rsid w:val="00883D75"/>
    <w:rsid w:val="008842B7"/>
    <w:rsid w:val="008919EA"/>
    <w:rsid w:val="0089461F"/>
    <w:rsid w:val="008A4489"/>
    <w:rsid w:val="008B20AB"/>
    <w:rsid w:val="008B6E92"/>
    <w:rsid w:val="008C4B51"/>
    <w:rsid w:val="008C5D58"/>
    <w:rsid w:val="008D11F3"/>
    <w:rsid w:val="008D402C"/>
    <w:rsid w:val="008D44D8"/>
    <w:rsid w:val="008E1EFD"/>
    <w:rsid w:val="008F0B96"/>
    <w:rsid w:val="008F43BA"/>
    <w:rsid w:val="008F5CC3"/>
    <w:rsid w:val="009035AB"/>
    <w:rsid w:val="009045AC"/>
    <w:rsid w:val="009063E5"/>
    <w:rsid w:val="00907D53"/>
    <w:rsid w:val="00917C85"/>
    <w:rsid w:val="00930114"/>
    <w:rsid w:val="00931062"/>
    <w:rsid w:val="0093202B"/>
    <w:rsid w:val="00933A97"/>
    <w:rsid w:val="009449BE"/>
    <w:rsid w:val="00951D79"/>
    <w:rsid w:val="00952E5D"/>
    <w:rsid w:val="00956A6E"/>
    <w:rsid w:val="00957218"/>
    <w:rsid w:val="00980B5E"/>
    <w:rsid w:val="00984C9B"/>
    <w:rsid w:val="009850DE"/>
    <w:rsid w:val="00985FC0"/>
    <w:rsid w:val="00990FFB"/>
    <w:rsid w:val="009950F5"/>
    <w:rsid w:val="009A3967"/>
    <w:rsid w:val="009A5429"/>
    <w:rsid w:val="009B2C7C"/>
    <w:rsid w:val="009C205A"/>
    <w:rsid w:val="009C5D9B"/>
    <w:rsid w:val="009C7614"/>
    <w:rsid w:val="009F314B"/>
    <w:rsid w:val="009F726B"/>
    <w:rsid w:val="00A0237E"/>
    <w:rsid w:val="00A069C8"/>
    <w:rsid w:val="00A119D8"/>
    <w:rsid w:val="00A204A9"/>
    <w:rsid w:val="00A24139"/>
    <w:rsid w:val="00A24ACB"/>
    <w:rsid w:val="00A25714"/>
    <w:rsid w:val="00A319DE"/>
    <w:rsid w:val="00A31B04"/>
    <w:rsid w:val="00A353D6"/>
    <w:rsid w:val="00A504EB"/>
    <w:rsid w:val="00A53BEF"/>
    <w:rsid w:val="00A6205C"/>
    <w:rsid w:val="00A62097"/>
    <w:rsid w:val="00A64BD4"/>
    <w:rsid w:val="00A70F8B"/>
    <w:rsid w:val="00A8286D"/>
    <w:rsid w:val="00A92D48"/>
    <w:rsid w:val="00A93C43"/>
    <w:rsid w:val="00AA2020"/>
    <w:rsid w:val="00AA3E9C"/>
    <w:rsid w:val="00AA7F53"/>
    <w:rsid w:val="00AE3DE0"/>
    <w:rsid w:val="00AE4189"/>
    <w:rsid w:val="00AE5B60"/>
    <w:rsid w:val="00AF7381"/>
    <w:rsid w:val="00B113D9"/>
    <w:rsid w:val="00B11A52"/>
    <w:rsid w:val="00B124DB"/>
    <w:rsid w:val="00B13F1C"/>
    <w:rsid w:val="00B15797"/>
    <w:rsid w:val="00B22F1B"/>
    <w:rsid w:val="00B25483"/>
    <w:rsid w:val="00B2603F"/>
    <w:rsid w:val="00B349FA"/>
    <w:rsid w:val="00B379DD"/>
    <w:rsid w:val="00B46BD1"/>
    <w:rsid w:val="00B53316"/>
    <w:rsid w:val="00B54679"/>
    <w:rsid w:val="00B546CF"/>
    <w:rsid w:val="00B604D1"/>
    <w:rsid w:val="00B62E86"/>
    <w:rsid w:val="00B63B8B"/>
    <w:rsid w:val="00B74523"/>
    <w:rsid w:val="00B86675"/>
    <w:rsid w:val="00B95EE4"/>
    <w:rsid w:val="00BA35F8"/>
    <w:rsid w:val="00BB0E08"/>
    <w:rsid w:val="00BB606B"/>
    <w:rsid w:val="00BC5878"/>
    <w:rsid w:val="00BD1A4E"/>
    <w:rsid w:val="00BD1E31"/>
    <w:rsid w:val="00BD300D"/>
    <w:rsid w:val="00BD6589"/>
    <w:rsid w:val="00BD7229"/>
    <w:rsid w:val="00BE0AFF"/>
    <w:rsid w:val="00BE20BD"/>
    <w:rsid w:val="00BF68AB"/>
    <w:rsid w:val="00C02EDA"/>
    <w:rsid w:val="00C10D07"/>
    <w:rsid w:val="00C14EA3"/>
    <w:rsid w:val="00C15919"/>
    <w:rsid w:val="00C2360C"/>
    <w:rsid w:val="00C23DB7"/>
    <w:rsid w:val="00C31356"/>
    <w:rsid w:val="00C331C7"/>
    <w:rsid w:val="00C45FF0"/>
    <w:rsid w:val="00C60DA0"/>
    <w:rsid w:val="00C64958"/>
    <w:rsid w:val="00C66E5B"/>
    <w:rsid w:val="00C76DC8"/>
    <w:rsid w:val="00C82970"/>
    <w:rsid w:val="00C86C88"/>
    <w:rsid w:val="00C90A6C"/>
    <w:rsid w:val="00C9187A"/>
    <w:rsid w:val="00CA3A55"/>
    <w:rsid w:val="00CA737F"/>
    <w:rsid w:val="00CB190B"/>
    <w:rsid w:val="00CC14BA"/>
    <w:rsid w:val="00CD14A9"/>
    <w:rsid w:val="00CE29C1"/>
    <w:rsid w:val="00CE2C2C"/>
    <w:rsid w:val="00CF1C26"/>
    <w:rsid w:val="00CF5FCF"/>
    <w:rsid w:val="00D021B6"/>
    <w:rsid w:val="00D02B0E"/>
    <w:rsid w:val="00D109BC"/>
    <w:rsid w:val="00D10F84"/>
    <w:rsid w:val="00D17F82"/>
    <w:rsid w:val="00D25BA4"/>
    <w:rsid w:val="00D313D8"/>
    <w:rsid w:val="00D32A53"/>
    <w:rsid w:val="00D4710E"/>
    <w:rsid w:val="00D61A84"/>
    <w:rsid w:val="00D624AC"/>
    <w:rsid w:val="00D6578A"/>
    <w:rsid w:val="00D87AA6"/>
    <w:rsid w:val="00D940C1"/>
    <w:rsid w:val="00D94E95"/>
    <w:rsid w:val="00D97502"/>
    <w:rsid w:val="00D97D56"/>
    <w:rsid w:val="00DB0CD7"/>
    <w:rsid w:val="00DB31D3"/>
    <w:rsid w:val="00DB7166"/>
    <w:rsid w:val="00DD0EF4"/>
    <w:rsid w:val="00DD37DD"/>
    <w:rsid w:val="00DD434C"/>
    <w:rsid w:val="00DD7053"/>
    <w:rsid w:val="00DF6438"/>
    <w:rsid w:val="00E024CE"/>
    <w:rsid w:val="00E043A7"/>
    <w:rsid w:val="00E05CB0"/>
    <w:rsid w:val="00E066EE"/>
    <w:rsid w:val="00E148AD"/>
    <w:rsid w:val="00E22D2A"/>
    <w:rsid w:val="00E4279F"/>
    <w:rsid w:val="00E51340"/>
    <w:rsid w:val="00E51B1D"/>
    <w:rsid w:val="00E61566"/>
    <w:rsid w:val="00E61926"/>
    <w:rsid w:val="00E709B6"/>
    <w:rsid w:val="00E73D05"/>
    <w:rsid w:val="00E86F3B"/>
    <w:rsid w:val="00E92717"/>
    <w:rsid w:val="00EA4FE9"/>
    <w:rsid w:val="00EA7574"/>
    <w:rsid w:val="00EB1658"/>
    <w:rsid w:val="00EB5327"/>
    <w:rsid w:val="00EB5975"/>
    <w:rsid w:val="00ED117C"/>
    <w:rsid w:val="00ED327F"/>
    <w:rsid w:val="00ED42AD"/>
    <w:rsid w:val="00ED594D"/>
    <w:rsid w:val="00ED704E"/>
    <w:rsid w:val="00EE6CEB"/>
    <w:rsid w:val="00EF63BF"/>
    <w:rsid w:val="00EF65A2"/>
    <w:rsid w:val="00F0457D"/>
    <w:rsid w:val="00F0484F"/>
    <w:rsid w:val="00F10504"/>
    <w:rsid w:val="00F10A8F"/>
    <w:rsid w:val="00F1237B"/>
    <w:rsid w:val="00F23D0C"/>
    <w:rsid w:val="00F3137D"/>
    <w:rsid w:val="00F36129"/>
    <w:rsid w:val="00F47E2A"/>
    <w:rsid w:val="00F50364"/>
    <w:rsid w:val="00F50F4F"/>
    <w:rsid w:val="00F530A6"/>
    <w:rsid w:val="00F56457"/>
    <w:rsid w:val="00F600F9"/>
    <w:rsid w:val="00F6611B"/>
    <w:rsid w:val="00F66F48"/>
    <w:rsid w:val="00F764A0"/>
    <w:rsid w:val="00F87B9B"/>
    <w:rsid w:val="00F90AE4"/>
    <w:rsid w:val="00FA3CB3"/>
    <w:rsid w:val="00FA55F8"/>
    <w:rsid w:val="00FB0955"/>
    <w:rsid w:val="00FB476D"/>
    <w:rsid w:val="00FB5225"/>
    <w:rsid w:val="00FB5DED"/>
    <w:rsid w:val="00FC0652"/>
    <w:rsid w:val="00FC43A4"/>
    <w:rsid w:val="00FC5221"/>
    <w:rsid w:val="00FC5C55"/>
    <w:rsid w:val="00FC5CEC"/>
    <w:rsid w:val="00FD49DA"/>
    <w:rsid w:val="00FE3411"/>
    <w:rsid w:val="00FF3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7DF51B7"/>
  <w15:docId w15:val="{2BA600AE-56E5-489D-B681-0891ED97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C5"/>
    <w:pPr>
      <w:widowControl w:val="0"/>
      <w:jc w:val="both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B6D67"/>
    <w:pPr>
      <w:ind w:leftChars="400" w:left="840"/>
    </w:pPr>
  </w:style>
  <w:style w:type="paragraph" w:styleId="a4">
    <w:name w:val="header"/>
    <w:basedOn w:val="a"/>
    <w:link w:val="a5"/>
    <w:uiPriority w:val="99"/>
    <w:rsid w:val="000B6D6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B6D67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0B6D6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6D67"/>
    <w:rPr>
      <w:rFonts w:ascii="Times New Roman" w:hAnsi="Times New Roman" w:cs="Times New Roman"/>
    </w:rPr>
  </w:style>
  <w:style w:type="paragraph" w:styleId="a8">
    <w:name w:val="Balloon Text"/>
    <w:basedOn w:val="a"/>
    <w:link w:val="a9"/>
    <w:uiPriority w:val="99"/>
    <w:rsid w:val="000B6D67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0B6D67"/>
    <w:rPr>
      <w:rFonts w:ascii="Arial" w:eastAsia="ＭＳ ゴシック" w:hAnsi="Arial" w:cs="Arial"/>
      <w:sz w:val="18"/>
      <w:szCs w:val="18"/>
    </w:rPr>
  </w:style>
  <w:style w:type="table" w:styleId="aa">
    <w:name w:val="Table Grid"/>
    <w:basedOn w:val="a1"/>
    <w:uiPriority w:val="59"/>
    <w:rsid w:val="00C3135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basedOn w:val="a0"/>
    <w:uiPriority w:val="99"/>
    <w:unhideWhenUsed/>
    <w:rsid w:val="00C66E5B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CE29C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CE29C1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CE29C1"/>
    <w:rPr>
      <w:rFonts w:ascii="ＭＳ 明朝" w:cs="ＭＳ 明朝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E29C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CE29C1"/>
    <w:rPr>
      <w:rFonts w:ascii="ＭＳ 明朝" w:cs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5B9C59-37C0-402D-843C-3901E75A2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公益財団法人三重県市町村振興協会</dc:creator>
  <cp:lastModifiedBy>jouhou02</cp:lastModifiedBy>
  <cp:revision>18</cp:revision>
  <cp:lastPrinted>2019-02-20T01:08:00Z</cp:lastPrinted>
  <dcterms:created xsi:type="dcterms:W3CDTF">2018-03-16T00:11:00Z</dcterms:created>
  <dcterms:modified xsi:type="dcterms:W3CDTF">2025-03-19T04:38:00Z</dcterms:modified>
</cp:coreProperties>
</file>